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3105" w14:textId="77777777" w:rsidR="00EB702E" w:rsidRPr="00EB702E" w:rsidRDefault="00EB702E" w:rsidP="00EB702E">
      <w:pPr>
        <w:spacing w:line="560" w:lineRule="exact"/>
        <w:rPr>
          <w:rFonts w:ascii="黑体" w:eastAsia="黑体" w:hAnsi="黑体" w:cs="黑体"/>
          <w:sz w:val="32"/>
          <w:szCs w:val="24"/>
        </w:rPr>
      </w:pPr>
      <w:r w:rsidRPr="00EB702E">
        <w:rPr>
          <w:rFonts w:ascii="黑体" w:eastAsia="黑体" w:hAnsi="黑体" w:cs="黑体" w:hint="eastAsia"/>
          <w:sz w:val="32"/>
          <w:szCs w:val="24"/>
        </w:rPr>
        <w:t>附1</w:t>
      </w:r>
    </w:p>
    <w:p w14:paraId="0F5280A9" w14:textId="77777777" w:rsidR="00EB702E" w:rsidRPr="00EB702E" w:rsidRDefault="00EB702E" w:rsidP="00EB702E">
      <w:pPr>
        <w:spacing w:line="240" w:lineRule="exact"/>
        <w:rPr>
          <w:rFonts w:ascii="黑体" w:eastAsia="黑体" w:hAnsi="黑体" w:cs="黑体"/>
          <w:szCs w:val="32"/>
        </w:rPr>
      </w:pPr>
    </w:p>
    <w:p w14:paraId="6B1E7FD3" w14:textId="77777777" w:rsidR="00EB702E" w:rsidRPr="00EB702E" w:rsidRDefault="00EB702E" w:rsidP="00EB702E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EB702E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考生健康情况自我承诺书</w:t>
      </w:r>
    </w:p>
    <w:tbl>
      <w:tblPr>
        <w:tblpPr w:leftFromText="180" w:rightFromText="180" w:vertAnchor="text" w:horzAnchor="page" w:tblpX="1822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028"/>
        <w:gridCol w:w="1324"/>
        <w:gridCol w:w="2986"/>
      </w:tblGrid>
      <w:tr w:rsidR="00EB702E" w:rsidRPr="00EB702E" w14:paraId="28B5C3FE" w14:textId="77777777" w:rsidTr="00F31781">
        <w:trPr>
          <w:trHeight w:val="562"/>
        </w:trPr>
        <w:tc>
          <w:tcPr>
            <w:tcW w:w="1280" w:type="dxa"/>
            <w:vAlign w:val="center"/>
          </w:tcPr>
          <w:p w14:paraId="0C1AB6D8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B702E"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3028" w:type="dxa"/>
            <w:vAlign w:val="center"/>
          </w:tcPr>
          <w:p w14:paraId="77E5333D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2EEBA2E6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B702E">
              <w:rPr>
                <w:rFonts w:ascii="仿宋" w:eastAsia="仿宋" w:hAnsi="仿宋" w:cs="仿宋" w:hint="eastAsia"/>
                <w:sz w:val="24"/>
                <w:szCs w:val="24"/>
              </w:rPr>
              <w:t>准考证</w:t>
            </w:r>
            <w:r w:rsidRPr="00EB702E">
              <w:rPr>
                <w:rFonts w:ascii="仿宋" w:eastAsia="仿宋" w:hAnsi="仿宋" w:cs="仿宋"/>
                <w:sz w:val="24"/>
                <w:szCs w:val="24"/>
              </w:rPr>
              <w:t>号</w:t>
            </w:r>
          </w:p>
        </w:tc>
        <w:tc>
          <w:tcPr>
            <w:tcW w:w="2986" w:type="dxa"/>
            <w:vAlign w:val="center"/>
          </w:tcPr>
          <w:p w14:paraId="20D50F39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</w:tr>
      <w:tr w:rsidR="00EB702E" w:rsidRPr="00EB702E" w14:paraId="54E51B08" w14:textId="77777777" w:rsidTr="00F31781">
        <w:trPr>
          <w:trHeight w:val="562"/>
        </w:trPr>
        <w:tc>
          <w:tcPr>
            <w:tcW w:w="1280" w:type="dxa"/>
            <w:vAlign w:val="center"/>
          </w:tcPr>
          <w:p w14:paraId="602CA949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B702E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028" w:type="dxa"/>
            <w:vAlign w:val="center"/>
          </w:tcPr>
          <w:p w14:paraId="2C673056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0DB60C6A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B702E"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vAlign w:val="center"/>
          </w:tcPr>
          <w:p w14:paraId="1C0708B0" w14:textId="77777777" w:rsidR="00EB702E" w:rsidRPr="00EB702E" w:rsidRDefault="00EB702E" w:rsidP="00EB702E">
            <w:pPr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</w:tr>
      <w:tr w:rsidR="00EB702E" w:rsidRPr="00EB702E" w14:paraId="5C18BD19" w14:textId="77777777" w:rsidTr="00F31781">
        <w:trPr>
          <w:trHeight w:val="8423"/>
        </w:trPr>
        <w:tc>
          <w:tcPr>
            <w:tcW w:w="8618" w:type="dxa"/>
            <w:gridSpan w:val="4"/>
          </w:tcPr>
          <w:p w14:paraId="744AEC9A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本人郑重承诺以下事项：</w:t>
            </w:r>
          </w:p>
          <w:p w14:paraId="7963C2F5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1.考前7天内，本人及家庭成员体温正常，没有出现过发热（体温≥37.3℃）、干咳、乏力、咽痛、嗅（味）觉减退、腹泻等症状；</w:t>
            </w:r>
          </w:p>
          <w:p w14:paraId="033B2A51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2.本人不属于疫情防控要求强制隔离期、医学观察期或自我隔离期内的人群；</w:t>
            </w:r>
          </w:p>
          <w:p w14:paraId="0FD31BE7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3.本人充分理解并遵守考试期间考点各项防疫安全要求；</w:t>
            </w:r>
          </w:p>
          <w:p w14:paraId="30E2226C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4.本人考试当天自行做好防护工作，提前抵达考点；</w:t>
            </w:r>
          </w:p>
          <w:p w14:paraId="6E4F47DF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5.考试过程中如出现咳嗽、发热等身体不适情况，本人愿自行放弃考试或遵守考试工作人员安排到指定区域考试；</w:t>
            </w:r>
          </w:p>
          <w:p w14:paraId="72853084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6.以上信息真实、准确、完整，如因个人主观原因漏报、瞒报、虚报造成相关后果，本人承担由此带来的全部法律责任。</w:t>
            </w:r>
          </w:p>
          <w:p w14:paraId="7AA3378E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  <w:p w14:paraId="62972950" w14:textId="77777777" w:rsidR="00EB702E" w:rsidRPr="00EB702E" w:rsidRDefault="00EB702E" w:rsidP="00EB702E">
            <w:pPr>
              <w:widowControl/>
              <w:spacing w:line="580" w:lineRule="exact"/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EB702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考生签字：                      日期：          </w:t>
            </w:r>
          </w:p>
        </w:tc>
      </w:tr>
    </w:tbl>
    <w:p w14:paraId="3C1B5C85" w14:textId="77777777" w:rsidR="00EB702E" w:rsidRPr="00EB702E" w:rsidRDefault="00EB702E" w:rsidP="00EB702E">
      <w:pPr>
        <w:spacing w:line="400" w:lineRule="exact"/>
        <w:ind w:firstLineChars="100" w:firstLine="200"/>
        <w:rPr>
          <w:rFonts w:ascii="仿宋" w:eastAsia="仿宋" w:hAnsi="仿宋" w:cs="仿宋"/>
          <w:bCs/>
          <w:sz w:val="20"/>
          <w:szCs w:val="20"/>
        </w:rPr>
      </w:pPr>
      <w:r w:rsidRPr="00EB702E">
        <w:rPr>
          <w:rFonts w:ascii="仿宋" w:eastAsia="仿宋" w:hAnsi="仿宋" w:cs="仿宋" w:hint="eastAsia"/>
          <w:bCs/>
          <w:sz w:val="20"/>
          <w:szCs w:val="20"/>
        </w:rPr>
        <w:t>注：本表为每科目入场时提交一份。</w:t>
      </w:r>
    </w:p>
    <w:p w14:paraId="20859701" w14:textId="28EFE07E" w:rsidR="001A1852" w:rsidRPr="00EB702E" w:rsidRDefault="001A1852" w:rsidP="00EB702E">
      <w:pPr>
        <w:spacing w:line="560" w:lineRule="exact"/>
        <w:jc w:val="left"/>
        <w:rPr>
          <w:rFonts w:ascii="仿宋" w:eastAsia="仿宋" w:hAnsi="仿宋" w:cs="仿宋" w:hint="eastAsia"/>
          <w:sz w:val="32"/>
          <w:szCs w:val="24"/>
        </w:rPr>
      </w:pPr>
    </w:p>
    <w:sectPr w:rsidR="001A1852" w:rsidRPr="00EB7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E"/>
    <w:rsid w:val="001A1852"/>
    <w:rsid w:val="00E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FAD3"/>
  <w15:chartTrackingRefBased/>
  <w15:docId w15:val="{9C149245-F3E3-49ED-A339-DC28805E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社考科</dc:creator>
  <cp:keywords/>
  <dc:description/>
  <cp:lastModifiedBy>社考科</cp:lastModifiedBy>
  <cp:revision>1</cp:revision>
  <dcterms:created xsi:type="dcterms:W3CDTF">2022-10-19T03:33:00Z</dcterms:created>
  <dcterms:modified xsi:type="dcterms:W3CDTF">2022-10-19T03:34:00Z</dcterms:modified>
</cp:coreProperties>
</file>