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30"/>
          <w:szCs w:val="30"/>
          <w:lang w:val="en-US" w:eastAsia="zh-CN"/>
        </w:rPr>
        <w:t xml:space="preserve">附件3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  <w:t>峰峰矿区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  <w:t>劳务派遣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人员报考资格审查表</w:t>
      </w:r>
    </w:p>
    <w:p>
      <w:pPr>
        <w:spacing w:line="600" w:lineRule="exac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color w:val="auto"/>
          <w:sz w:val="24"/>
        </w:rPr>
        <w:t xml:space="preserve">                                    编号：                    </w:t>
      </w:r>
    </w:p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58"/>
        <w:gridCol w:w="876"/>
        <w:gridCol w:w="1082"/>
        <w:gridCol w:w="888"/>
        <w:gridCol w:w="1062"/>
        <w:gridCol w:w="60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  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性别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出生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年月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民  族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政治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面貌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学历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学位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毕业院校</w:t>
            </w:r>
          </w:p>
        </w:tc>
        <w:tc>
          <w:tcPr>
            <w:tcW w:w="3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专业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毕业时间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Cs w:val="21"/>
              </w:rPr>
              <w:t>报考岗位及代码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身份证号码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电话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户口所在地</w:t>
            </w:r>
          </w:p>
        </w:tc>
        <w:tc>
          <w:tcPr>
            <w:tcW w:w="7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个人简历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（从高中起含毕业后工作经历）</w:t>
            </w:r>
          </w:p>
        </w:tc>
        <w:tc>
          <w:tcPr>
            <w:tcW w:w="7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040" w:firstLineChars="24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主要社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会关系</w:t>
            </w:r>
          </w:p>
        </w:tc>
        <w:tc>
          <w:tcPr>
            <w:tcW w:w="7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9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本人声明：上述填写内容真实完整，提供的报考资料原件和复印件齐全真实。如有不实，本人愿放弃招聘资格并承担一切责任。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报考人（签名）：                  </w:t>
            </w:r>
          </w:p>
          <w:p>
            <w:pPr>
              <w:spacing w:line="400" w:lineRule="exact"/>
              <w:ind w:firstLine="5040" w:firstLineChars="24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审核意见</w:t>
            </w:r>
          </w:p>
        </w:tc>
        <w:tc>
          <w:tcPr>
            <w:tcW w:w="7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10" w:firstLineChars="1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审核人签名：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320" w:lineRule="exact"/>
              <w:ind w:firstLine="3885" w:firstLineChars="185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月  日</w:t>
            </w:r>
          </w:p>
        </w:tc>
      </w:tr>
    </w:tbl>
    <w:p>
      <w:pPr>
        <w:spacing w:line="360" w:lineRule="exact"/>
        <w:ind w:firstLine="420" w:firstLineChars="2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注：1、此表须填写完整并上传近期正面一寸免冠电子彩照后打印。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firstLine="840" w:firstLineChars="400"/>
        <w:jc w:val="both"/>
        <w:textAlignment w:val="auto"/>
        <w:rPr>
          <w:rStyle w:val="7"/>
          <w:rFonts w:hint="eastAsia" w:ascii="宋体" w:hAnsi="宋体" w:eastAsia="宋体" w:cs="宋体"/>
          <w:b/>
          <w:bCs w:val="0"/>
          <w:color w:val="auto"/>
          <w:spacing w:val="-17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</w:rPr>
        <w:t>2、考生现场报名时须持此表纸质及电子版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9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51DC1"/>
    <w:rsid w:val="05307A46"/>
    <w:rsid w:val="06712BB6"/>
    <w:rsid w:val="06D72621"/>
    <w:rsid w:val="07256627"/>
    <w:rsid w:val="077365A3"/>
    <w:rsid w:val="095F6949"/>
    <w:rsid w:val="0A1C7E03"/>
    <w:rsid w:val="0C732416"/>
    <w:rsid w:val="10DA01DB"/>
    <w:rsid w:val="15BB2A37"/>
    <w:rsid w:val="18145615"/>
    <w:rsid w:val="1FE97CC8"/>
    <w:rsid w:val="22197604"/>
    <w:rsid w:val="27DE6244"/>
    <w:rsid w:val="2AEB5A64"/>
    <w:rsid w:val="2F955C84"/>
    <w:rsid w:val="313421A7"/>
    <w:rsid w:val="325E37EB"/>
    <w:rsid w:val="32D45FAA"/>
    <w:rsid w:val="36E0506A"/>
    <w:rsid w:val="370D4068"/>
    <w:rsid w:val="394A1D1F"/>
    <w:rsid w:val="39A451B8"/>
    <w:rsid w:val="39B747A8"/>
    <w:rsid w:val="3C672027"/>
    <w:rsid w:val="412F6CE5"/>
    <w:rsid w:val="435D5B8B"/>
    <w:rsid w:val="4472779E"/>
    <w:rsid w:val="4513234C"/>
    <w:rsid w:val="471B572D"/>
    <w:rsid w:val="49132215"/>
    <w:rsid w:val="502F7933"/>
    <w:rsid w:val="52274CFA"/>
    <w:rsid w:val="560F1D22"/>
    <w:rsid w:val="57B6536B"/>
    <w:rsid w:val="58692370"/>
    <w:rsid w:val="5B181E4A"/>
    <w:rsid w:val="5EA81093"/>
    <w:rsid w:val="5EEF13E1"/>
    <w:rsid w:val="5FD7246B"/>
    <w:rsid w:val="62E85545"/>
    <w:rsid w:val="66105710"/>
    <w:rsid w:val="6A4E5C09"/>
    <w:rsid w:val="6A6E5F0E"/>
    <w:rsid w:val="6DDF53E7"/>
    <w:rsid w:val="72A84E60"/>
    <w:rsid w:val="72AF177D"/>
    <w:rsid w:val="72C95BFF"/>
    <w:rsid w:val="72D57472"/>
    <w:rsid w:val="76181896"/>
    <w:rsid w:val="796E1A86"/>
    <w:rsid w:val="7BCB6DE6"/>
    <w:rsid w:val="7E11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2746</Words>
  <Characters>2914</Characters>
  <Lines>0</Lines>
  <Paragraphs>0</Paragraphs>
  <TotalTime>0</TotalTime>
  <ScaleCrop>false</ScaleCrop>
  <LinksUpToDate>false</LinksUpToDate>
  <CharactersWithSpaces>3031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2022-03-23T07:59:00Z</dcterms:created>
  <dc:creator>LENOVO</dc:creator>
  <cp:lastModifiedBy>小筱晓晓云</cp:lastModifiedBy>
  <cp:lastPrinted>2022-03-30T04:10:00Z</cp:lastPrinted>
  <dcterms:modified xsi:type="dcterms:W3CDTF">2022-03-30T04:54:17Z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05F6AAAD49FB452FB5C07DEA2C338523</vt:lpwstr>
  </property>
</Properties>
</file>